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341F8723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 Webinar Series</w:t>
      </w:r>
    </w:p>
    <w:p w14:paraId="3AB7D9D4" w14:textId="5C397A28" w:rsidR="00FB7B0C" w:rsidRDefault="001C7EF9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F735CA">
        <w:rPr>
          <w:rFonts w:asciiTheme="minorHAnsi" w:hAnsiTheme="minorHAnsi" w:cstheme="minorHAnsi"/>
          <w:sz w:val="44"/>
          <w:szCs w:val="44"/>
        </w:rPr>
        <w:t xml:space="preserve">November </w:t>
      </w:r>
      <w:r w:rsidR="00D952DD">
        <w:rPr>
          <w:rFonts w:asciiTheme="minorHAnsi" w:hAnsiTheme="minorHAnsi" w:cstheme="minorHAnsi"/>
          <w:sz w:val="44"/>
          <w:szCs w:val="44"/>
        </w:rPr>
        <w:t>8</w:t>
      </w:r>
      <w:r w:rsidR="00D952DD" w:rsidRPr="00D952DD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8E367B">
        <w:rPr>
          <w:rFonts w:asciiTheme="minorHAnsi" w:hAnsiTheme="minorHAnsi" w:cstheme="minorHAnsi"/>
          <w:sz w:val="44"/>
          <w:szCs w:val="44"/>
        </w:rPr>
        <w:t>,</w:t>
      </w:r>
      <w:r w:rsidR="00FB7B0C" w:rsidRPr="008E367B">
        <w:rPr>
          <w:rFonts w:asciiTheme="minorHAnsi" w:hAnsiTheme="minorHAnsi" w:cstheme="minorHAnsi"/>
          <w:sz w:val="44"/>
          <w:szCs w:val="44"/>
        </w:rPr>
        <w:t xml:space="preserve"> </w:t>
      </w:r>
      <w:proofErr w:type="gramStart"/>
      <w:r w:rsidR="00FB7B0C" w:rsidRPr="008E367B">
        <w:rPr>
          <w:rFonts w:asciiTheme="minorHAnsi" w:hAnsiTheme="minorHAnsi" w:cstheme="minorHAnsi"/>
          <w:sz w:val="44"/>
          <w:szCs w:val="44"/>
        </w:rPr>
        <w:t>202</w:t>
      </w:r>
      <w:r w:rsidR="00D952DD">
        <w:rPr>
          <w:rFonts w:asciiTheme="minorHAnsi" w:hAnsiTheme="minorHAnsi" w:cstheme="minorHAnsi"/>
          <w:sz w:val="44"/>
          <w:szCs w:val="44"/>
        </w:rPr>
        <w:t>2</w:t>
      </w:r>
      <w:proofErr w:type="gramEnd"/>
      <w:r w:rsidR="00FB7B0C" w:rsidRPr="008E367B">
        <w:rPr>
          <w:rFonts w:asciiTheme="minorHAnsi" w:hAnsiTheme="minorHAnsi" w:cstheme="minorHAnsi"/>
          <w:sz w:val="44"/>
          <w:szCs w:val="44"/>
        </w:rPr>
        <w:t xml:space="preserve"> </w:t>
      </w:r>
      <w:r w:rsidR="004B3187" w:rsidRPr="008E367B">
        <w:rPr>
          <w:rFonts w:asciiTheme="minorHAnsi" w:hAnsiTheme="minorHAnsi" w:cstheme="minorHAnsi"/>
          <w:sz w:val="44"/>
          <w:szCs w:val="44"/>
        </w:rPr>
        <w:t xml:space="preserve">at 2pm EST </w:t>
      </w:r>
      <w:r w:rsidR="00FB7B0C" w:rsidRPr="008E367B">
        <w:rPr>
          <w:rFonts w:asciiTheme="minorHAnsi" w:hAnsiTheme="minorHAnsi" w:cstheme="minorHAnsi"/>
          <w:sz w:val="44"/>
          <w:szCs w:val="44"/>
        </w:rPr>
        <w:t>vi</w:t>
      </w:r>
      <w:r w:rsidRPr="008E367B">
        <w:rPr>
          <w:rFonts w:asciiTheme="minorHAnsi" w:hAnsiTheme="minorHAnsi" w:cstheme="minorHAnsi"/>
          <w:sz w:val="44"/>
          <w:szCs w:val="44"/>
        </w:rPr>
        <w:t>a Zoom</w:t>
      </w:r>
    </w:p>
    <w:p w14:paraId="4B7D1877" w14:textId="77777777" w:rsidR="00D952DD" w:rsidRPr="00D952DD" w:rsidRDefault="00D952DD" w:rsidP="001C7EF9">
      <w:pPr>
        <w:ind w:left="720" w:right="720"/>
        <w:jc w:val="center"/>
        <w:rPr>
          <w:rFonts w:asciiTheme="minorHAnsi" w:hAnsiTheme="minorHAnsi" w:cstheme="minorHAnsi"/>
          <w:sz w:val="10"/>
          <w:szCs w:val="10"/>
        </w:rPr>
      </w:pPr>
    </w:p>
    <w:p w14:paraId="52807874" w14:textId="6972DB69" w:rsidR="00D952DD" w:rsidRPr="00D952DD" w:rsidRDefault="008E367B" w:rsidP="00D952DD">
      <w:pPr>
        <w:ind w:left="360" w:right="360"/>
        <w:jc w:val="center"/>
        <w:rPr>
          <w:rFonts w:ascii="Calibri" w:hAnsi="Calibri" w:cs="Calibri"/>
        </w:rPr>
      </w:pPr>
      <w:r w:rsidRPr="00D952DD">
        <w:rPr>
          <w:rFonts w:ascii="Calibri" w:hAnsi="Calibri" w:cs="Calibri"/>
          <w:b/>
          <w:bCs/>
        </w:rPr>
        <w:t>LINK</w:t>
      </w:r>
      <w:r w:rsidR="001C7EF9" w:rsidRPr="00D952DD">
        <w:rPr>
          <w:rFonts w:ascii="Calibri" w:hAnsi="Calibri" w:cs="Calibri"/>
          <w:b/>
          <w:bCs/>
        </w:rPr>
        <w:t>:</w:t>
      </w:r>
      <w:r w:rsidR="00D952DD" w:rsidRPr="00D952DD">
        <w:rPr>
          <w:rFonts w:ascii="Calibri" w:hAnsi="Calibri" w:cs="Calibri"/>
        </w:rPr>
        <w:t xml:space="preserve"> </w:t>
      </w:r>
      <w:r w:rsidR="00D952DD">
        <w:rPr>
          <w:rFonts w:ascii="Calibri" w:hAnsi="Calibri" w:cs="Calibri"/>
        </w:rPr>
        <w:t xml:space="preserve"> </w:t>
      </w:r>
      <w:hyperlink r:id="rId6" w:history="1">
        <w:r w:rsidR="00CF16C4" w:rsidRPr="009E73CB">
          <w:rPr>
            <w:rStyle w:val="Hyperlink"/>
            <w:rFonts w:ascii="Calibri" w:hAnsi="Calibri" w:cs="Calibri"/>
          </w:rPr>
          <w:t>https://us02web.zoom.us/j/85001363262?pwd=QVdkRExDNnRFMGhLakEyVHB1eFE5UT09</w:t>
        </w:r>
      </w:hyperlink>
      <w:r w:rsidR="00CF16C4">
        <w:rPr>
          <w:rFonts w:ascii="Calibri" w:hAnsi="Calibri" w:cs="Calibri"/>
        </w:rPr>
        <w:t xml:space="preserve"> </w:t>
      </w:r>
    </w:p>
    <w:p w14:paraId="2FA53963" w14:textId="7E8782C3" w:rsidR="00D952DD" w:rsidRPr="00D952DD" w:rsidRDefault="00D952DD" w:rsidP="00D952DD">
      <w:pPr>
        <w:ind w:left="360" w:right="360"/>
        <w:jc w:val="center"/>
        <w:rPr>
          <w:rFonts w:ascii="Calibri" w:hAnsi="Calibri" w:cs="Calibri"/>
          <w:b/>
          <w:bCs/>
        </w:rPr>
      </w:pPr>
      <w:r w:rsidRPr="00D952DD">
        <w:rPr>
          <w:rFonts w:ascii="Calibri" w:hAnsi="Calibri" w:cs="Calibri"/>
          <w:b/>
          <w:bCs/>
        </w:rPr>
        <w:t xml:space="preserve">Meeting ID: </w:t>
      </w:r>
      <w:r w:rsidR="00CF16C4" w:rsidRPr="00CF16C4">
        <w:rPr>
          <w:rFonts w:ascii="Calibri" w:hAnsi="Calibri" w:cs="Calibri"/>
        </w:rPr>
        <w:t>850 0136 3262</w:t>
      </w:r>
    </w:p>
    <w:p w14:paraId="7AEFF08F" w14:textId="6513686F" w:rsidR="00D6395D" w:rsidRDefault="00D952DD" w:rsidP="00D952DD">
      <w:pPr>
        <w:ind w:left="360" w:right="360"/>
        <w:jc w:val="center"/>
        <w:rPr>
          <w:rFonts w:ascii="Calibri" w:hAnsi="Calibri" w:cs="Calibri"/>
        </w:rPr>
      </w:pPr>
      <w:r w:rsidRPr="00D952DD">
        <w:rPr>
          <w:rFonts w:ascii="Calibri" w:hAnsi="Calibri" w:cs="Calibri"/>
          <w:b/>
          <w:bCs/>
        </w:rPr>
        <w:t xml:space="preserve">Passcode: </w:t>
      </w:r>
      <w:r w:rsidR="00CF16C4" w:rsidRPr="00CF16C4">
        <w:rPr>
          <w:rFonts w:ascii="Calibri" w:hAnsi="Calibri" w:cs="Calibri"/>
        </w:rPr>
        <w:t>123456</w:t>
      </w:r>
    </w:p>
    <w:p w14:paraId="7B84F900" w14:textId="77777777" w:rsidR="00D952DD" w:rsidRPr="00D952DD" w:rsidRDefault="00D952DD" w:rsidP="00D952DD">
      <w:pPr>
        <w:ind w:left="720" w:right="720"/>
        <w:jc w:val="center"/>
        <w:rPr>
          <w:rFonts w:asciiTheme="minorHAnsi" w:hAnsiTheme="minorHAnsi" w:cstheme="minorHAnsi"/>
          <w:sz w:val="10"/>
          <w:szCs w:val="10"/>
        </w:rPr>
      </w:pPr>
    </w:p>
    <w:p w14:paraId="02A43693" w14:textId="6FF3DA4A" w:rsidR="001C7EF9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tbl>
      <w:tblPr>
        <w:tblStyle w:val="TableGrid"/>
        <w:tblW w:w="95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19"/>
      </w:tblGrid>
      <w:tr w:rsidR="00B63ABE" w14:paraId="694A23C5" w14:textId="77777777" w:rsidTr="00542227">
        <w:tc>
          <w:tcPr>
            <w:tcW w:w="4680" w:type="dxa"/>
          </w:tcPr>
          <w:p w14:paraId="6109B055" w14:textId="6CC878EA" w:rsidR="00542227" w:rsidRPr="00CF16C4" w:rsidRDefault="00F735CA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Anjali Garg, MD</w:t>
            </w:r>
            <w:r w:rsidR="00FF583C" w:rsidRP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</w:p>
          <w:p w14:paraId="7836F642" w14:textId="0E7114AB" w:rsidR="001F2BF0" w:rsidRPr="00542227" w:rsidRDefault="00F735CA" w:rsidP="00542227">
            <w:pPr>
              <w:ind w:right="3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Fellow, Pediatric Critical Care Medicine</w:t>
            </w:r>
          </w:p>
          <w:p w14:paraId="63FE4C21" w14:textId="77777777" w:rsidR="00E50AF2" w:rsidRPr="00E50AF2" w:rsidRDefault="00E50AF2" w:rsidP="00542227">
            <w:pPr>
              <w:ind w:right="3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BA6DA" w14:textId="1049ABEB" w:rsidR="001C7EF9" w:rsidRDefault="00FF583C" w:rsidP="00542227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CF16C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B35775" wp14:editId="1E5CB7BE">
                  <wp:extent cx="1733550" cy="1733550"/>
                  <wp:effectExtent l="19050" t="0" r="19050" b="514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                        </w:t>
            </w:r>
          </w:p>
          <w:p w14:paraId="1C08E1E8" w14:textId="77777777" w:rsidR="00CF16C4" w:rsidRDefault="007F0CA7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  <w:p w14:paraId="589CF81F" w14:textId="34CC4892" w:rsidR="00B63ABE" w:rsidRDefault="007F0CA7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B63ABE">
              <w:rPr>
                <w:rFonts w:asciiTheme="minorHAnsi" w:hAnsiTheme="minorHAnsi" w:cstheme="minorHAnsi"/>
                <w:b/>
                <w:bCs/>
              </w:rPr>
              <w:t>Topic:</w:t>
            </w:r>
            <w:r w:rsidR="0066544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9E25690" w14:textId="5B20A2C9" w:rsidR="00B63ABE" w:rsidRDefault="0050114B" w:rsidP="00542227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F735CA" w:rsidRPr="00F735CA">
              <w:rPr>
                <w:rFonts w:asciiTheme="minorHAnsi" w:hAnsiTheme="minorHAnsi" w:cstheme="minorHAnsi"/>
              </w:rPr>
              <w:t>Clinical Outcomes</w:t>
            </w:r>
            <w:r w:rsidR="00F735CA">
              <w:rPr>
                <w:rFonts w:asciiTheme="minorHAnsi" w:hAnsiTheme="minorHAnsi" w:cstheme="minorHAnsi"/>
              </w:rPr>
              <w:t xml:space="preserve"> Variation</w:t>
            </w:r>
            <w:r w:rsidR="00F735CA" w:rsidRPr="00F735CA">
              <w:rPr>
                <w:rFonts w:asciiTheme="minorHAnsi" w:hAnsiTheme="minorHAnsi" w:cstheme="minorHAnsi"/>
              </w:rPr>
              <w:t xml:space="preserve"> in </w:t>
            </w:r>
            <w:r w:rsidR="00F735CA">
              <w:rPr>
                <w:rFonts w:asciiTheme="minorHAnsi" w:hAnsiTheme="minorHAnsi" w:cstheme="minorHAnsi"/>
              </w:rPr>
              <w:t>R</w:t>
            </w:r>
            <w:r w:rsidR="00F735CA" w:rsidRPr="00F735CA">
              <w:rPr>
                <w:rFonts w:asciiTheme="minorHAnsi" w:hAnsiTheme="minorHAnsi" w:cstheme="minorHAnsi"/>
              </w:rPr>
              <w:t>elation to the Childhood Opportunity Index</w:t>
            </w:r>
            <w:r>
              <w:rPr>
                <w:rFonts w:asciiTheme="minorHAnsi" w:hAnsiTheme="minorHAnsi" w:cstheme="minorHAnsi"/>
              </w:rPr>
              <w:t>”</w:t>
            </w:r>
            <w:r w:rsidR="0054222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19" w:type="dxa"/>
          </w:tcPr>
          <w:p w14:paraId="34799E84" w14:textId="537444EA" w:rsidR="00B63ABE" w:rsidRPr="00CF16C4" w:rsidRDefault="00F735CA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Mohammad </w:t>
            </w:r>
            <w:proofErr w:type="spellStart"/>
            <w:r w:rsidRP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Dlewati</w:t>
            </w:r>
            <w:proofErr w:type="spellEnd"/>
            <w:r w:rsidR="008C4206" w:rsidRP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,</w:t>
            </w:r>
            <w:r w:rsidR="004E73BC" w:rsidRP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CF16C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DO</w:t>
            </w:r>
          </w:p>
          <w:p w14:paraId="3AAD8932" w14:textId="12F18375" w:rsidR="00FE6F6B" w:rsidRPr="00972CDB" w:rsidRDefault="00CF16C4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Resident, Internal Medicine</w:t>
            </w:r>
          </w:p>
          <w:p w14:paraId="7E8C0057" w14:textId="5BF5FC2B" w:rsidR="00542227" w:rsidRPr="00972CDB" w:rsidRDefault="00542227" w:rsidP="00B26697">
            <w:pPr>
              <w:ind w:righ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7F37D" w14:textId="0B7E0BE9" w:rsidR="00542227" w:rsidRDefault="00867134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D9BA249" wp14:editId="1817A69A">
                  <wp:extent cx="1727050" cy="1724025"/>
                  <wp:effectExtent l="19050" t="0" r="26035" b="5048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736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48"/>
                          <a:stretch/>
                        </pic:blipFill>
                        <pic:spPr bwMode="auto">
                          <a:xfrm flipH="1">
                            <a:off x="0" y="0"/>
                            <a:ext cx="1738304" cy="173525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6DE9D" w14:textId="77777777" w:rsidR="00CF16C4" w:rsidRDefault="00CF16C4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36B3CB" w14:textId="0E51318E" w:rsidR="00B63ABE" w:rsidRDefault="00B63ABE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17AE338D" w14:textId="21EAA882" w:rsidR="0050114B" w:rsidRDefault="0050114B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F735CA" w:rsidRPr="00F735CA">
              <w:rPr>
                <w:rFonts w:asciiTheme="minorHAnsi" w:hAnsiTheme="minorHAnsi" w:cstheme="minorHAnsi"/>
              </w:rPr>
              <w:t>Intrapleural Fibrinolytic Therapy to Enhance Chemical Pleurodesis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5B1FAD59" w14:textId="741707F3" w:rsidR="00F735CA" w:rsidRPr="00B63ABE" w:rsidRDefault="00F735CA" w:rsidP="00CF16C4">
            <w:pPr>
              <w:ind w:right="720"/>
              <w:rPr>
                <w:rFonts w:asciiTheme="minorHAnsi" w:hAnsiTheme="minorHAnsi" w:cstheme="minorHAnsi"/>
              </w:rPr>
            </w:pPr>
          </w:p>
        </w:tc>
      </w:tr>
    </w:tbl>
    <w:p w14:paraId="42A12CDF" w14:textId="54DF91DD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may know 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10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76983390" w14:textId="491887EB" w:rsidR="00B63ABE" w:rsidRDefault="00B63ABE" w:rsidP="00B26697">
      <w:pPr>
        <w:ind w:right="720"/>
        <w:rPr>
          <w:rFonts w:asciiTheme="minorHAnsi" w:hAnsiTheme="minorHAnsi" w:cstheme="minorHAnsi"/>
        </w:rPr>
      </w:pPr>
    </w:p>
    <w:p w14:paraId="01570BC7" w14:textId="47FF2029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2" o:title=""/>
              </v:shape>
            </w:pict>
          </mc:Fallback>
        </mc:AlternateContent>
      </w:r>
    </w:p>
    <w:p w14:paraId="736371FA" w14:textId="195B0529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38F70DBF" w14:textId="2CFAD04D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Anthony A. Sochet, MD, MSc</w:t>
      </w:r>
    </w:p>
    <w:p w14:paraId="4B9FA331" w14:textId="2B116B2A" w:rsidR="00134592" w:rsidRDefault="00F735CA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Immediate </w:t>
      </w:r>
      <w:r w:rsidR="00D952DD">
        <w:rPr>
          <w:rFonts w:asciiTheme="minorHAnsi" w:hAnsiTheme="minorHAnsi" w:cstheme="minorHAnsi"/>
        </w:rPr>
        <w:t xml:space="preserve">Past </w:t>
      </w:r>
      <w:r w:rsidR="00134592">
        <w:rPr>
          <w:rFonts w:asciiTheme="minorHAnsi" w:hAnsiTheme="minorHAnsi" w:cstheme="minorHAnsi"/>
        </w:rPr>
        <w:t>President, SCCM Florida Chapter</w:t>
      </w:r>
    </w:p>
    <w:p w14:paraId="4BB6B2FF" w14:textId="53D75B77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</w:t>
      </w:r>
      <w:r w:rsidR="00F735CA">
        <w:rPr>
          <w:rFonts w:asciiTheme="minorHAnsi" w:hAnsiTheme="minorHAnsi" w:cstheme="minorHAnsi"/>
        </w:rPr>
        <w:t>ology and</w:t>
      </w:r>
      <w:r>
        <w:rPr>
          <w:rFonts w:asciiTheme="minorHAnsi" w:hAnsiTheme="minorHAnsi" w:cstheme="minorHAnsi"/>
        </w:rPr>
        <w:t xml:space="preserve"> Critical Care Medicine</w:t>
      </w:r>
    </w:p>
    <w:p w14:paraId="221970EB" w14:textId="349A53AD" w:rsidR="00CF16C4" w:rsidRDefault="00134592" w:rsidP="00CF16C4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  <w:r w:rsidR="00972CDB">
        <w:rPr>
          <w:rFonts w:asciiTheme="minorHAnsi" w:hAnsiTheme="minorHAnsi" w:cstheme="minorHAnsi"/>
        </w:rPr>
        <w:t xml:space="preserve"> | </w:t>
      </w:r>
      <w:r w:rsidR="00F92383">
        <w:rPr>
          <w:rFonts w:asciiTheme="minorHAnsi" w:hAnsiTheme="minorHAnsi" w:cstheme="minorHAnsi"/>
        </w:rPr>
        <w:t>Johns Hopkins All Children’s Hospital</w:t>
      </w:r>
      <w:r w:rsidR="00094F96">
        <w:rPr>
          <w:rFonts w:asciiTheme="minorHAnsi" w:hAnsiTheme="minorHAnsi" w:cstheme="minorHAnsi"/>
        </w:rPr>
        <w:br/>
      </w:r>
      <w:hyperlink r:id="rId13" w:history="1">
        <w:r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>
        <w:rPr>
          <w:rFonts w:asciiTheme="minorHAnsi" w:hAnsiTheme="minorHAnsi" w:cstheme="minorHAnsi"/>
        </w:rPr>
        <w:t xml:space="preserve"> </w:t>
      </w:r>
    </w:p>
    <w:sectPr w:rsidR="00CF16C4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60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218D5"/>
    <w:rsid w:val="00094F96"/>
    <w:rsid w:val="000E2033"/>
    <w:rsid w:val="00134592"/>
    <w:rsid w:val="0016543E"/>
    <w:rsid w:val="001C7EF9"/>
    <w:rsid w:val="001F2BF0"/>
    <w:rsid w:val="002161D6"/>
    <w:rsid w:val="002723F5"/>
    <w:rsid w:val="003A30AD"/>
    <w:rsid w:val="004914BE"/>
    <w:rsid w:val="004B1361"/>
    <w:rsid w:val="004B3187"/>
    <w:rsid w:val="004E73BC"/>
    <w:rsid w:val="0050114B"/>
    <w:rsid w:val="00542227"/>
    <w:rsid w:val="005A1A0C"/>
    <w:rsid w:val="005B17E6"/>
    <w:rsid w:val="005B4238"/>
    <w:rsid w:val="00665441"/>
    <w:rsid w:val="006A703D"/>
    <w:rsid w:val="006E286C"/>
    <w:rsid w:val="0073106D"/>
    <w:rsid w:val="007B603D"/>
    <w:rsid w:val="007F0CA7"/>
    <w:rsid w:val="00821E7E"/>
    <w:rsid w:val="00867134"/>
    <w:rsid w:val="008C4206"/>
    <w:rsid w:val="008E367B"/>
    <w:rsid w:val="00972CDB"/>
    <w:rsid w:val="00A12915"/>
    <w:rsid w:val="00A54DDB"/>
    <w:rsid w:val="00A955FB"/>
    <w:rsid w:val="00AE3544"/>
    <w:rsid w:val="00B26697"/>
    <w:rsid w:val="00B52851"/>
    <w:rsid w:val="00B63ABE"/>
    <w:rsid w:val="00BF4628"/>
    <w:rsid w:val="00C8194B"/>
    <w:rsid w:val="00CF16C4"/>
    <w:rsid w:val="00CF2A0B"/>
    <w:rsid w:val="00D6395D"/>
    <w:rsid w:val="00D952DD"/>
    <w:rsid w:val="00DC1C57"/>
    <w:rsid w:val="00E478AD"/>
    <w:rsid w:val="00E50AF2"/>
    <w:rsid w:val="00F40B29"/>
    <w:rsid w:val="00F735CA"/>
    <w:rsid w:val="00F92383"/>
    <w:rsid w:val="00FB7B0C"/>
    <w:rsid w:val="00FE6F6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nthony.Sochet@jhm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001363262?pwd=QVdkRExDNnRFMGhLakEyVHB1eFE5UT09" TargetMode="External"/><Relationship Id="rId11" Type="http://schemas.openxmlformats.org/officeDocument/2006/relationships/customXml" Target="ink/ink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3Api36T5PrhE7m1v5" TargetMode="External"/><Relationship Id="rId4" Type="http://schemas.openxmlformats.org/officeDocument/2006/relationships/webSettings" Target="webSettings.xml"/><Relationship Id="rId9" Type="http://schemas.openxmlformats.org/officeDocument/2006/relationships/image" Target="cid:cf998eb3-9278-4171-87b2-fd946bfe9003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Thomas, Caitlin</cp:lastModifiedBy>
  <cp:revision>2</cp:revision>
  <dcterms:created xsi:type="dcterms:W3CDTF">2022-11-03T14:31:00Z</dcterms:created>
  <dcterms:modified xsi:type="dcterms:W3CDTF">2022-11-03T14:31:00Z</dcterms:modified>
</cp:coreProperties>
</file>